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153A6" w14:textId="77777777" w:rsidR="00B75506" w:rsidRDefault="00B75506" w:rsidP="00B75506">
      <w:pPr>
        <w:bidi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 xml:space="preserve">מילים ולחן: לירון וטלי </w:t>
      </w:r>
      <w:proofErr w:type="spellStart"/>
      <w:r>
        <w:rPr>
          <w:rFonts w:ascii="Times New Roman" w:hAnsi="Times New Roman" w:cs="Times New Roman"/>
          <w:sz w:val="24"/>
          <w:szCs w:val="24"/>
          <w:rtl/>
        </w:rPr>
        <w:t>כרקוקלי</w:t>
      </w:r>
      <w:proofErr w:type="spellEnd"/>
    </w:p>
    <w:p w14:paraId="1402DFFC" w14:textId="77777777" w:rsidR="00B75506" w:rsidRDefault="00B75506" w:rsidP="00B75506">
      <w:pPr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  <w:rtl/>
        </w:rPr>
        <w:t>עיבוד והפקה מוזיקלית: תומר בירן</w:t>
      </w:r>
    </w:p>
    <w:p w14:paraId="4D578C14" w14:textId="77777777" w:rsidR="00B75506" w:rsidRDefault="00B75506" w:rsidP="00B75506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p w14:paraId="32A5CAAF" w14:textId="77777777" w:rsidR="00B75506" w:rsidRDefault="00B75506" w:rsidP="00B75506">
      <w:pPr>
        <w:jc w:val="right"/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  <w:proofErr w:type="spellStart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כרקוקלי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 </w:t>
      </w:r>
      <w:proofErr w:type="spellStart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פייסבוק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 </w:t>
      </w: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: </w:t>
      </w:r>
      <w:hyperlink r:id="rId4" w:tgtFrame="_blank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  <w:shd w:val="clear" w:color="auto" w:fill="F9F9F9"/>
          </w:rPr>
          <w:t>https://www.facebook.com/Carakukly/</w:t>
        </w:r>
      </w:hyperlink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​ </w:t>
      </w:r>
    </w:p>
    <w:p w14:paraId="1D5D793D" w14:textId="77777777" w:rsidR="00B75506" w:rsidRDefault="00B75506" w:rsidP="00B7550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לירון </w:t>
      </w:r>
      <w:proofErr w:type="spellStart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באינסטגרם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 </w:t>
      </w: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: </w:t>
      </w:r>
      <w:proofErr w:type="spellStart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>liron_carakukly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 </w:t>
      </w:r>
      <w:hyperlink r:id="rId5" w:tgtFrame="_blank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  <w:shd w:val="clear" w:color="auto" w:fill="F9F9F9"/>
          </w:rPr>
          <w:t>https://www.instagram.com/liron_carak...</w:t>
        </w:r>
      </w:hyperlink>
    </w:p>
    <w:p w14:paraId="2600CE96" w14:textId="77777777" w:rsidR="00B75506" w:rsidRDefault="00B75506" w:rsidP="00B75506">
      <w:pPr>
        <w:jc w:val="right"/>
        <w:rPr>
          <w:rFonts w:ascii="Times New Roman" w:hAnsi="Times New Roman" w:cs="Times New Roman" w:hint="cs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​ </w:t>
      </w:r>
      <w:r>
        <w:rPr>
          <w:rFonts w:ascii="Times New Roman" w:hAnsi="Times New Roman" w:cs="Times New Roman" w:hint="cs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טלי </w:t>
      </w:r>
      <w:proofErr w:type="spellStart"/>
      <w:r>
        <w:rPr>
          <w:rFonts w:ascii="Times New Roman" w:hAnsi="Times New Roman" w:cs="Times New Roman" w:hint="cs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באינסטגרם</w:t>
      </w:r>
      <w:proofErr w:type="spellEnd"/>
      <w:r>
        <w:rPr>
          <w:rFonts w:ascii="Times New Roman" w:hAnsi="Times New Roman" w:cs="Times New Roman" w:hint="cs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 </w:t>
      </w: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: </w:t>
      </w:r>
      <w:proofErr w:type="spellStart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>talicarakukly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 </w:t>
      </w:r>
      <w:hyperlink r:id="rId6" w:tgtFrame="_blank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  <w:shd w:val="clear" w:color="auto" w:fill="F9F9F9"/>
          </w:rPr>
          <w:t>https://www.instagram.com/talicarakukly/</w:t>
        </w:r>
      </w:hyperlink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>​</w:t>
      </w:r>
    </w:p>
    <w:p w14:paraId="08021787" w14:textId="77777777" w:rsidR="00B75506" w:rsidRDefault="00B75506" w:rsidP="00B75506">
      <w:pPr>
        <w:jc w:val="right"/>
        <w:rPr>
          <w:rFonts w:ascii="Times New Roman" w:hAnsi="Times New Roman" w:cs="Times New Roman" w:hint="cs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  <w:proofErr w:type="spellStart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כרקוקלי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 בטיק טוק </w:t>
      </w: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: </w:t>
      </w:r>
      <w:hyperlink r:id="rId7" w:tgtFrame="_blank" w:history="1">
        <w:r>
          <w:rPr>
            <w:rStyle w:val="Hyperlink"/>
            <w:rFonts w:ascii="Times New Roman" w:hAnsi="Times New Roman" w:cs="Times New Roman"/>
            <w:color w:val="0000FF"/>
            <w:sz w:val="24"/>
            <w:szCs w:val="24"/>
            <w:shd w:val="clear" w:color="auto" w:fill="F9F9F9"/>
          </w:rPr>
          <w:t>https://vm.tiktok.com/Jjyoe23/</w:t>
        </w:r>
      </w:hyperlink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 xml:space="preserve">​ </w:t>
      </w:r>
    </w:p>
    <w:p w14:paraId="534D5103" w14:textId="77777777" w:rsidR="00B75506" w:rsidRDefault="00B75506" w:rsidP="00B75506">
      <w:pPr>
        <w:jc w:val="right"/>
        <w:rPr>
          <w:rFonts w:ascii="Times New Roman" w:hAnsi="Times New Roman" w:cs="Times New Roman" w:hint="cs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</w:p>
    <w:p w14:paraId="5829B80E" w14:textId="77777777" w:rsidR="00B75506" w:rsidRDefault="00B75506" w:rsidP="00B75506">
      <w:pPr>
        <w:jc w:val="right"/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ניהול אישי - מורן </w:t>
      </w:r>
      <w:proofErr w:type="spellStart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לוינזון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 </w:t>
      </w:r>
    </w:p>
    <w:p w14:paraId="5386D45D" w14:textId="77777777" w:rsidR="00B75506" w:rsidRDefault="00B75506" w:rsidP="00B75506">
      <w:pP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 </w:t>
      </w:r>
    </w:p>
    <w:p w14:paraId="768DE779" w14:textId="77777777" w:rsidR="00B75506" w:rsidRDefault="00B75506" w:rsidP="00B75506">
      <w:pPr>
        <w:jc w:val="right"/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</w:p>
    <w:p w14:paraId="3CF5F82E" w14:textId="77777777" w:rsidR="00B75506" w:rsidRDefault="00B75506" w:rsidP="00B75506">
      <w:pPr>
        <w:jc w:val="right"/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יחסי-ציבור: נתנאל מויאל תקשורת</w:t>
      </w:r>
    </w:p>
    <w:p w14:paraId="433ED3DA" w14:textId="77777777" w:rsidR="00B75506" w:rsidRDefault="00B75506" w:rsidP="00B75506">
      <w:pPr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9F9F9"/>
        </w:rPr>
      </w:pP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9F9F9"/>
          </w:rPr>
          <w:t>netanelmoyal@gmail.com</w:t>
        </w:r>
      </w:hyperlink>
    </w:p>
    <w:p w14:paraId="5C52358C" w14:textId="77777777" w:rsidR="00B75506" w:rsidRDefault="00B75506" w:rsidP="00B75506">
      <w:pPr>
        <w:jc w:val="right"/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</w:p>
    <w:p w14:paraId="58DD3684" w14:textId="77777777" w:rsidR="00B75506" w:rsidRDefault="00B75506" w:rsidP="00B75506">
      <w:pPr>
        <w:jc w:val="right"/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הפצה דיגיטלית</w:t>
      </w: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>: d music</w:t>
      </w:r>
    </w:p>
    <w:p w14:paraId="39814D0E" w14:textId="77777777" w:rsidR="00B75506" w:rsidRDefault="00B75506" w:rsidP="00B75506">
      <w:pPr>
        <w:jc w:val="right"/>
        <w:rPr>
          <w:rFonts w:ascii="Times New Roman" w:hAnsi="Times New Roman" w:cs="Times New Roman" w:hint="cs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</w:pPr>
    </w:p>
    <w:p w14:paraId="3075E987" w14:textId="77777777" w:rsidR="00B75506" w:rsidRDefault="00B75506" w:rsidP="00B75506">
      <w:pPr>
        <w:jc w:val="right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שיווק </w:t>
      </w:r>
      <w:proofErr w:type="spellStart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>דיגיטל</w:t>
      </w:r>
      <w:proofErr w:type="spellEnd"/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  <w:rtl/>
        </w:rPr>
        <w:t xml:space="preserve"> </w:t>
      </w:r>
      <w:r>
        <w:rPr>
          <w:rFonts w:ascii="Times New Roman" w:hAnsi="Times New Roman" w:cs="Times New Roman"/>
          <w:color w:val="030303"/>
          <w:sz w:val="24"/>
          <w:szCs w:val="24"/>
          <w:bdr w:val="none" w:sz="0" w:space="0" w:color="auto" w:frame="1"/>
          <w:shd w:val="clear" w:color="auto" w:fill="F9F9F9"/>
        </w:rPr>
        <w:t>- Digistage</w:t>
      </w:r>
    </w:p>
    <w:p w14:paraId="368CB8E9" w14:textId="77777777" w:rsidR="00B75506" w:rsidRDefault="00B75506" w:rsidP="00B7550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9E8674" w14:textId="77777777" w:rsidR="00B75506" w:rsidRDefault="00B75506" w:rsidP="00B75506">
      <w:pPr>
        <w:bidi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0F98F8BE" w14:textId="77777777" w:rsidR="00B75506" w:rsidRDefault="00B75506" w:rsidP="00B75506">
      <w:pPr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/>
          <w:b/>
          <w:bCs/>
          <w:sz w:val="24"/>
          <w:szCs w:val="24"/>
          <w:rtl/>
        </w:rPr>
        <w:t>קרדיטים קליפ:</w:t>
      </w:r>
    </w:p>
    <w:p w14:paraId="7A8B5A60" w14:textId="77777777" w:rsidR="00B75506" w:rsidRDefault="00B75506" w:rsidP="00B75506">
      <w:p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  <w:rtl/>
        </w:rPr>
        <w:t xml:space="preserve">בימוי, צילום ועריכה: איתן כהן ואלון </w:t>
      </w:r>
      <w:proofErr w:type="spellStart"/>
      <w:r>
        <w:rPr>
          <w:rFonts w:ascii="Times New Roman" w:hAnsi="Times New Roman" w:cs="Times New Roman"/>
          <w:sz w:val="24"/>
          <w:szCs w:val="24"/>
          <w:rtl/>
        </w:rPr>
        <w:t>זייפרט</w:t>
      </w:r>
      <w:proofErr w:type="spellEnd"/>
    </w:p>
    <w:p w14:paraId="4F170E68" w14:textId="77777777" w:rsidR="00B75506" w:rsidRDefault="00B75506" w:rsidP="00B75506">
      <w:pPr>
        <w:bidi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6B8876DA" w14:textId="77777777" w:rsidR="00E217F3" w:rsidRDefault="00E217F3"/>
    <w:sectPr w:rsidR="00E217F3" w:rsidSect="006F71F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96"/>
    <w:rsid w:val="00437996"/>
    <w:rsid w:val="006F71FD"/>
    <w:rsid w:val="00B75506"/>
    <w:rsid w:val="00E2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87F296-6E4E-4666-A92E-9D22A93A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50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B7550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tanelmoyal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redirect?event=video_description&amp;redir_token=QUFFLUhqbmF1ZGlwU1hHZVFpVVExdTh4eVk4Wkw3V1UxQXxBQ3Jtc0tuU2Nvb2tCajIzRk9ONF9xLVAtcExDWU1Id2J2dUVDbXhvMF9xMjdpZ1R3MENveE9mRnJpUHVKYXhXN3FDYjFTZVdCMG5IZEQyQVZWU2JIc01wOUlKelRkOVZ1WVFCd1BUUUllbWl6WWpkUEdGX0YyZw&amp;q=https%3A%2F%2Fvm.tiktok.com%2FJjyoe23%2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redirect?event=video_description&amp;redir_token=QUFFLUhqbGJxWEpHZzY5RWVub09PMHY3a2ttdXBYbUFvd3xBQ3Jtc0tuNExZOThHOGFCaURNVWN6MmZCU1dNMWpGVTBEdjNmT3k4TDFQZTZDcDlETG1uN3N0X2JkYjcxMTJFSm9FczZEU1FzNHloeUcyMjlfaTh6Z1BTZVl6OEZaMTFkZ19HN0VuTzljbGlWYWlLSWxvTDFJbw&amp;q=https%3A%2F%2Fwww.instagram.com%2Ftalicarakukly%2F" TargetMode="External"/><Relationship Id="rId5" Type="http://schemas.openxmlformats.org/officeDocument/2006/relationships/hyperlink" Target="https://www.youtube.com/redirect?event=video_description&amp;redir_token=QUFFLUhqbVFRSG9DaGtoT3NfQXBHYmZ2aWhwcWtuRmE5QXxBQ3Jtc0ttYmFZeDJUNFB2VnZhdXNDLXZVMzVwcW9wY1RuYl9rS043TkpfS2xtVzY5OERudS1BS05GTG5WX3dUc3dnSGJINjFPWEpfNkdzUlgxSzRaYlY3QTdNOEFxU3Ixa3BfU185bmR4QkN5WUxrWFRZdXBCSQ&amp;q=https%3A%2F%2Fwww.instagram.com%2Fliron_carakukly%2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redirect?event=video_description&amp;redir_token=QUFFLUhqbHNxTGZpR2F6d3FHUF92Y19YVllOV2x2eXJtQXxBQ3Jtc0ttaGpiclVoNTZKZHhnUTVvQWVpc2o2LTEwUnVvU0FOMlZEYlVhZTZ5VDlLNTM1VnV1UG81VVVBQUhhRmliNW1lVHpxaTM2TDgxcEZ3Z2E1RjNhUGVfWElwelZNME9kRFNhZkh6MFdoMElBSUpUX3hRUQ&amp;q=https%3A%2F%2Fwww.facebook.com%2FCarakukly%2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ויקטור חיון</dc:creator>
  <cp:keywords/>
  <dc:description/>
  <cp:lastModifiedBy>ויקטור חיון</cp:lastModifiedBy>
  <cp:revision>2</cp:revision>
  <dcterms:created xsi:type="dcterms:W3CDTF">2021-04-18T07:16:00Z</dcterms:created>
  <dcterms:modified xsi:type="dcterms:W3CDTF">2021-04-18T07:16:00Z</dcterms:modified>
</cp:coreProperties>
</file>